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DB" w:rsidRDefault="008E70DB" w:rsidP="008E70DB">
      <w:pPr>
        <w:jc w:val="center"/>
        <w:rPr>
          <w:rFonts w:ascii="方正大标宋简体" w:eastAsia="方正大标宋简体" w:hAnsi="方正大标宋简体" w:cs="方正大标宋简体" w:hint="eastAsia"/>
          <w:b/>
          <w:bCs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b/>
          <w:bCs/>
          <w:sz w:val="36"/>
          <w:szCs w:val="36"/>
        </w:rPr>
        <w:t>四川农业大学第六届团日活动创意大赛申请表</w:t>
      </w:r>
    </w:p>
    <w:tbl>
      <w:tblPr>
        <w:tblpPr w:leftFromText="180" w:rightFromText="180" w:vertAnchor="text" w:horzAnchor="page" w:tblpXSpec="center" w:tblpY="19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1"/>
        <w:gridCol w:w="1999"/>
        <w:gridCol w:w="1597"/>
        <w:gridCol w:w="4039"/>
      </w:tblGrid>
      <w:tr w:rsidR="008E70DB" w:rsidTr="00EE2966">
        <w:trPr>
          <w:trHeight w:val="616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DB" w:rsidRDefault="008E70DB" w:rsidP="00EE296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活动主题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DB" w:rsidRDefault="008E70DB" w:rsidP="00EE2966">
            <w:pPr>
              <w:spacing w:line="360" w:lineRule="auto"/>
              <w:jc w:val="center"/>
            </w:pPr>
          </w:p>
        </w:tc>
      </w:tr>
      <w:tr w:rsidR="008E70DB" w:rsidTr="00EE2966">
        <w:trPr>
          <w:trHeight w:val="561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DB" w:rsidRDefault="008E70DB" w:rsidP="00EE296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活动时间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DB" w:rsidRDefault="008E70DB" w:rsidP="00EE296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DB" w:rsidRDefault="008E70DB" w:rsidP="00EE296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活动地点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DB" w:rsidRDefault="008E70DB" w:rsidP="00EE296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</w:p>
        </w:tc>
      </w:tr>
      <w:tr w:rsidR="008E70DB" w:rsidTr="00EE2966">
        <w:trPr>
          <w:trHeight w:val="368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DB" w:rsidRDefault="008E70DB" w:rsidP="00EE2966">
            <w:pPr>
              <w:spacing w:line="360" w:lineRule="auto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 xml:space="preserve">  主题内容</w:t>
            </w:r>
          </w:p>
          <w:p w:rsidR="008E70DB" w:rsidRDefault="008E70DB" w:rsidP="00EE296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及形式</w:t>
            </w:r>
          </w:p>
          <w:p w:rsidR="008E70DB" w:rsidRDefault="008E70DB" w:rsidP="00EE2966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（可附页）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DB" w:rsidRDefault="008E70DB" w:rsidP="00EE2966">
            <w:pPr>
              <w:spacing w:line="360" w:lineRule="auto"/>
            </w:pPr>
          </w:p>
          <w:p w:rsidR="008E70DB" w:rsidRDefault="008E70DB" w:rsidP="00EE2966">
            <w:pPr>
              <w:spacing w:line="360" w:lineRule="auto"/>
            </w:pPr>
          </w:p>
          <w:p w:rsidR="008E70DB" w:rsidRDefault="008E70DB" w:rsidP="00EE2966">
            <w:pPr>
              <w:spacing w:line="360" w:lineRule="auto"/>
            </w:pPr>
          </w:p>
          <w:p w:rsidR="008E70DB" w:rsidRDefault="008E70DB" w:rsidP="00EE2966">
            <w:pPr>
              <w:spacing w:line="360" w:lineRule="auto"/>
            </w:pPr>
          </w:p>
          <w:p w:rsidR="008E70DB" w:rsidRDefault="008E70DB" w:rsidP="00EE2966">
            <w:pPr>
              <w:spacing w:line="360" w:lineRule="auto"/>
            </w:pPr>
          </w:p>
          <w:p w:rsidR="008E70DB" w:rsidRDefault="008E70DB" w:rsidP="00EE2966">
            <w:pPr>
              <w:spacing w:line="360" w:lineRule="auto"/>
            </w:pPr>
          </w:p>
          <w:p w:rsidR="008E70DB" w:rsidRDefault="008E70DB" w:rsidP="00EE2966">
            <w:pPr>
              <w:spacing w:line="360" w:lineRule="auto"/>
            </w:pPr>
          </w:p>
          <w:p w:rsidR="008E70DB" w:rsidRDefault="008E70DB" w:rsidP="00EE2966">
            <w:pPr>
              <w:spacing w:line="360" w:lineRule="auto"/>
            </w:pPr>
          </w:p>
          <w:p w:rsidR="008E70DB" w:rsidRDefault="008E70DB" w:rsidP="00EE2966">
            <w:pPr>
              <w:spacing w:line="360" w:lineRule="auto"/>
              <w:rPr>
                <w:rFonts w:hint="eastAsia"/>
              </w:rPr>
            </w:pPr>
          </w:p>
        </w:tc>
      </w:tr>
      <w:tr w:rsidR="008E70DB" w:rsidTr="00EE2966">
        <w:trPr>
          <w:trHeight w:val="2111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DB" w:rsidRDefault="008E70DB" w:rsidP="00EE296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  <w:p w:rsidR="008E70DB" w:rsidRDefault="008E70DB" w:rsidP="00EE296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申请参赛</w:t>
            </w:r>
          </w:p>
          <w:p w:rsidR="008E70DB" w:rsidRDefault="008E70DB" w:rsidP="00EE296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支部名称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DB" w:rsidRDefault="008E70DB" w:rsidP="00EE2966">
            <w:pPr>
              <w:spacing w:line="360" w:lineRule="auto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申报单位：</w:t>
            </w:r>
          </w:p>
          <w:p w:rsidR="008E70DB" w:rsidRDefault="008E70DB" w:rsidP="00EE296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 xml:space="preserve"> </w:t>
            </w:r>
          </w:p>
          <w:p w:rsidR="008E70DB" w:rsidRDefault="008E70DB" w:rsidP="00EE296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 xml:space="preserve">   团支部书记签字：</w:t>
            </w:r>
          </w:p>
          <w:p w:rsidR="008E70DB" w:rsidRDefault="008E70DB" w:rsidP="00EE296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 xml:space="preserve">                             年   月   日</w:t>
            </w:r>
          </w:p>
        </w:tc>
      </w:tr>
      <w:tr w:rsidR="008E70DB" w:rsidTr="00EE2966">
        <w:trPr>
          <w:trHeight w:val="3430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DB" w:rsidRDefault="008E70DB" w:rsidP="00EE296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学院团委</w:t>
            </w:r>
          </w:p>
          <w:p w:rsidR="008E70DB" w:rsidRDefault="008E70DB" w:rsidP="00EE296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审核意见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DB" w:rsidRDefault="008E70DB" w:rsidP="00EE296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</w:p>
          <w:p w:rsidR="008E70DB" w:rsidRDefault="008E70DB" w:rsidP="00EE296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</w:p>
          <w:p w:rsidR="008E70DB" w:rsidRDefault="008E70DB" w:rsidP="00EE296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</w:p>
          <w:p w:rsidR="008E70DB" w:rsidRDefault="008E70DB" w:rsidP="00EE296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 xml:space="preserve">                             盖  章</w:t>
            </w:r>
          </w:p>
          <w:p w:rsidR="008E70DB" w:rsidRDefault="008E70DB" w:rsidP="00EE296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 xml:space="preserve">                             年   月   日</w:t>
            </w:r>
          </w:p>
        </w:tc>
      </w:tr>
    </w:tbl>
    <w:p w:rsidR="008E70DB" w:rsidRDefault="008E70DB" w:rsidP="008E70DB"/>
    <w:p w:rsidR="00AC16DE" w:rsidRDefault="00AC16DE"/>
    <w:sectPr w:rsidR="00AC1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6DE" w:rsidRDefault="00AC16DE" w:rsidP="008E70DB">
      <w:r>
        <w:separator/>
      </w:r>
    </w:p>
  </w:endnote>
  <w:endnote w:type="continuationSeparator" w:id="1">
    <w:p w:rsidR="00AC16DE" w:rsidRDefault="00AC16DE" w:rsidP="008E7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6DE" w:rsidRDefault="00AC16DE" w:rsidP="008E70DB">
      <w:r>
        <w:separator/>
      </w:r>
    </w:p>
  </w:footnote>
  <w:footnote w:type="continuationSeparator" w:id="1">
    <w:p w:rsidR="00AC16DE" w:rsidRDefault="00AC16DE" w:rsidP="008E70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0DB"/>
    <w:rsid w:val="008E70DB"/>
    <w:rsid w:val="00AC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7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70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70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70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2015-11-03T01:12:00Z</dcterms:created>
  <dcterms:modified xsi:type="dcterms:W3CDTF">2015-11-03T01:13:00Z</dcterms:modified>
</cp:coreProperties>
</file>